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2CE7" w14:textId="42124F15" w:rsidR="00E86656" w:rsidRDefault="00411DB2" w:rsidP="00E86656">
      <w:r>
        <w:rPr>
          <w:b/>
          <w:bCs/>
        </w:rPr>
        <w:t xml:space="preserve">Cllr </w:t>
      </w:r>
      <w:r w:rsidR="00E86656" w:rsidRPr="00E86656">
        <w:rPr>
          <w:b/>
          <w:bCs/>
        </w:rPr>
        <w:t>Dave Jackson report</w:t>
      </w:r>
      <w:r w:rsidR="00E86656">
        <w:t xml:space="preserve"> </w:t>
      </w:r>
      <w:r w:rsidR="00E86656" w:rsidRPr="00E86656">
        <w:rPr>
          <w:b/>
          <w:bCs/>
        </w:rPr>
        <w:t xml:space="preserve">- March 2022 </w:t>
      </w:r>
    </w:p>
    <w:p w14:paraId="5F2A41E6" w14:textId="21518521" w:rsidR="00E86656" w:rsidRDefault="00E86656" w:rsidP="00E86656">
      <w:r>
        <w:t>Again,</w:t>
      </w:r>
      <w:r>
        <w:t xml:space="preserve"> quite a quiet month.</w:t>
      </w:r>
    </w:p>
    <w:p w14:paraId="6D146C7D" w14:textId="221E2612" w:rsidR="00E86656" w:rsidRDefault="00E86656" w:rsidP="00E86656">
      <w:r>
        <w:t>On Tuesday 8th March I attended a hastily arranged rally in support of Ukraine, in Woodstock town square, that C</w:t>
      </w:r>
      <w:r>
        <w:t>ll</w:t>
      </w:r>
      <w:r>
        <w:t>r Andy Graham had organized</w:t>
      </w:r>
      <w:proofErr w:type="gramStart"/>
      <w:r>
        <w:t xml:space="preserve">.  </w:t>
      </w:r>
      <w:proofErr w:type="gramEnd"/>
      <w:r>
        <w:t>There were a few speakers and details of how folk could donate money, and/or offer accommodation for Ukrainian refugees</w:t>
      </w:r>
      <w:proofErr w:type="gramStart"/>
      <w:r>
        <w:t xml:space="preserve">.  </w:t>
      </w:r>
      <w:proofErr w:type="gramEnd"/>
      <w:r>
        <w:t xml:space="preserve">At the time of </w:t>
      </w:r>
      <w:r>
        <w:t>writing (</w:t>
      </w:r>
      <w:r>
        <w:t>March 12th) i6 individuals had contacted WODSC through the designated e-mail to say they could help</w:t>
      </w:r>
      <w:proofErr w:type="gramStart"/>
      <w:r>
        <w:t xml:space="preserve">.  </w:t>
      </w:r>
      <w:proofErr w:type="gramEnd"/>
      <w:r>
        <w:t>I will ask Andy to give more information at the SBPC meeting.</w:t>
      </w:r>
    </w:p>
    <w:p w14:paraId="73750A5B" w14:textId="1A880AE3" w:rsidR="00E86656" w:rsidRDefault="00E86656" w:rsidP="00E86656">
      <w:r>
        <w:t xml:space="preserve">I have still not had much feedback from PCSO Ben Hallam re meeting folk in The Bartons, either in </w:t>
      </w:r>
      <w:r>
        <w:t>person,</w:t>
      </w:r>
      <w:r>
        <w:t xml:space="preserve"> or </w:t>
      </w:r>
      <w:r>
        <w:t>virtually</w:t>
      </w:r>
      <w:proofErr w:type="gramStart"/>
      <w:r>
        <w:t>.</w:t>
      </w:r>
      <w:r>
        <w:t xml:space="preserve">  </w:t>
      </w:r>
      <w:proofErr w:type="gramEnd"/>
      <w:r>
        <w:t>I have just sent him another e- mail to ask him to update me before the SBPC meeting.</w:t>
      </w:r>
    </w:p>
    <w:p w14:paraId="259FE78E" w14:textId="504F071A" w:rsidR="00E86656" w:rsidRDefault="00E86656" w:rsidP="00E86656">
      <w:r>
        <w:t xml:space="preserve">I heard from Dominic Hones (Gigaclear) on </w:t>
      </w:r>
      <w:r>
        <w:t>February</w:t>
      </w:r>
      <w:r>
        <w:t xml:space="preserve"> 24th that my “POT” will be installed “within approximately two weeks “</w:t>
      </w:r>
      <w:proofErr w:type="gramStart"/>
      <w:r>
        <w:t>.</w:t>
      </w:r>
      <w:r>
        <w:t xml:space="preserve">  </w:t>
      </w:r>
      <w:proofErr w:type="gramEnd"/>
      <w:r>
        <w:t xml:space="preserve"> Still </w:t>
      </w:r>
      <w:r>
        <w:t>waiting</w:t>
      </w:r>
      <w:proofErr w:type="gramStart"/>
      <w:r>
        <w:t>!</w:t>
      </w:r>
      <w:r>
        <w:t xml:space="preserve">  </w:t>
      </w:r>
      <w:proofErr w:type="gramEnd"/>
      <w:r>
        <w:t xml:space="preserve">I think it would be </w:t>
      </w:r>
      <w:proofErr w:type="gramStart"/>
      <w:r>
        <w:t>a good idea</w:t>
      </w:r>
      <w:proofErr w:type="gramEnd"/>
      <w:r>
        <w:t xml:space="preserve"> if I ask at the SBPC meeting which other properties are still waiting a connection, and I can keep up the pressure on Gigaclear for all the outstanding jobs to be done.   (Unless someone is already doing this?)</w:t>
      </w:r>
    </w:p>
    <w:sectPr w:rsidR="00E86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56"/>
    <w:rsid w:val="00411DB2"/>
    <w:rsid w:val="00E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9C19"/>
  <w15:chartTrackingRefBased/>
  <w15:docId w15:val="{C3C7E6C9-C573-4AF9-95D1-B3A2CDE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2</cp:revision>
  <dcterms:created xsi:type="dcterms:W3CDTF">2022-03-14T16:53:00Z</dcterms:created>
  <dcterms:modified xsi:type="dcterms:W3CDTF">2022-03-14T16:59:00Z</dcterms:modified>
</cp:coreProperties>
</file>